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29B" w:rsidRDefault="0099229B"/>
    <w:p w:rsidR="0014378B" w:rsidRDefault="0014378B" w:rsidP="0014378B">
      <w:pPr>
        <w:rPr>
          <w:b/>
          <w:color w:val="FF0000"/>
          <w:sz w:val="24"/>
          <w:szCs w:val="24"/>
        </w:rPr>
      </w:pPr>
    </w:p>
    <w:p w:rsidR="0014378B" w:rsidRDefault="0014378B" w:rsidP="0014378B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Názov projektu</w:t>
      </w:r>
    </w:p>
    <w:p w:rsidR="0014378B" w:rsidRDefault="0014378B" w:rsidP="0014378B">
      <w:pPr>
        <w:rPr>
          <w:b/>
        </w:rPr>
      </w:pPr>
      <w:proofErr w:type="spellStart"/>
      <w:r>
        <w:rPr>
          <w:b/>
        </w:rPr>
        <w:t>NUCLEi</w:t>
      </w:r>
      <w:proofErr w:type="spellEnd"/>
      <w:r>
        <w:rPr>
          <w:b/>
        </w:rPr>
        <w:t xml:space="preserve"> –  Rozvíjanie a posilňovanie prierezových väzieb medzi aktérmi v systéme udržateľných inovácií v </w:t>
      </w:r>
      <w:proofErr w:type="spellStart"/>
      <w:r>
        <w:rPr>
          <w:b/>
        </w:rPr>
        <w:t>biokompozitných</w:t>
      </w:r>
      <w:proofErr w:type="spellEnd"/>
      <w:r>
        <w:rPr>
          <w:b/>
        </w:rPr>
        <w:t xml:space="preserve"> obaloch v obehovom hospodárstve</w:t>
      </w:r>
      <w:r w:rsidR="0064012A">
        <w:rPr>
          <w:b/>
        </w:rPr>
        <w:t xml:space="preserve"> v s</w:t>
      </w:r>
      <w:r>
        <w:rPr>
          <w:b/>
        </w:rPr>
        <w:t>trednej Európe</w:t>
      </w:r>
    </w:p>
    <w:p w:rsidR="0014378B" w:rsidRDefault="0014378B" w:rsidP="0014378B">
      <w:r>
        <w:t>Špecifický cieľ 1.1 - Zlepšiť udržateľné prepojenia medzi aktérmi inovačných systémov pre posilnenie regionálnej inovačnej kapacity v strednej Európe</w:t>
      </w:r>
    </w:p>
    <w:p w:rsidR="0014378B" w:rsidRDefault="0014378B" w:rsidP="0014378B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Slovenskí projektoví partneri</w:t>
      </w:r>
    </w:p>
    <w:p w:rsidR="0014378B" w:rsidRDefault="0014378B" w:rsidP="0014378B">
      <w:r>
        <w:t xml:space="preserve">Klaster AT+R </w:t>
      </w:r>
    </w:p>
    <w:p w:rsidR="0014378B" w:rsidRDefault="0014378B" w:rsidP="0014378B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Zameranie projektu</w:t>
      </w:r>
    </w:p>
    <w:p w:rsidR="0014378B" w:rsidRDefault="0014378B" w:rsidP="0014378B">
      <w:pPr>
        <w:jc w:val="both"/>
      </w:pPr>
      <w:r>
        <w:t xml:space="preserve">Hlavným cieľom projektu NUCLEI je zmeniť zastaraný model riadenia inovácií z prístupu založeného na lokálnych technológiách na nadnárodný súbor vedomostí, ktorý podporuje pokročilé výrobné inovácie nad rámec regionálnych hraníc. To zvyšuje hospodársku vzájomnú závislosť medzi siedmimi výrobnými regiónmi a podporuje efektívnejšie nadnárodné aktivity v automobilovom, elektrotechnickom priemysle, v sektore IT, v automatizácii robotických a mechanických zariadení. </w:t>
      </w:r>
    </w:p>
    <w:p w:rsidR="0014378B" w:rsidRDefault="0014378B" w:rsidP="0014378B">
      <w:pPr>
        <w:jc w:val="both"/>
      </w:pPr>
      <w:r>
        <w:t xml:space="preserve">Takýto prístup založený na poskytovaní spoločných poznatkov pomôže </w:t>
      </w:r>
      <w:r w:rsidR="0064012A">
        <w:t xml:space="preserve">vytvoriť </w:t>
      </w:r>
      <w:r>
        <w:t>7 priemyselným klastrom NUCLEI a ich konečným prijímateľom (korporácie, malé a stredné podniky, výkonní realizátori v oblasti výskumu a vývoja) nové konzorciá/obchodné dohody na vykonávanie odvážnych technologických, produktových a trhových projektov.</w:t>
      </w:r>
    </w:p>
    <w:p w:rsidR="0014378B" w:rsidRDefault="0014378B" w:rsidP="0014378B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Rozpočet</w:t>
      </w:r>
    </w:p>
    <w:p w:rsidR="0014378B" w:rsidRDefault="0014378B" w:rsidP="0014378B">
      <w:r>
        <w:t>2 405 259 eur</w:t>
      </w:r>
    </w:p>
    <w:p w:rsidR="0014378B" w:rsidRDefault="0014378B" w:rsidP="0014378B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Krajiny zapojené do projektu</w:t>
      </w:r>
    </w:p>
    <w:p w:rsidR="0014378B" w:rsidRDefault="0014378B" w:rsidP="0014378B">
      <w:r>
        <w:t>Taliansko, Rakúsko, Slovensko, P</w:t>
      </w:r>
      <w:r w:rsidR="0064012A">
        <w:t>oľsko, Nemecko, Česká republika</w:t>
      </w:r>
      <w:r>
        <w:t xml:space="preserve"> </w:t>
      </w:r>
    </w:p>
    <w:p w:rsidR="00C47196" w:rsidRDefault="00C47196" w:rsidP="00C47196">
      <w:r>
        <w:rPr>
          <w:b/>
          <w:color w:val="FF0000"/>
          <w:sz w:val="24"/>
          <w:szCs w:val="24"/>
        </w:rPr>
        <w:t>Bližšie informácie o projekte</w:t>
      </w:r>
      <w:r>
        <w:t xml:space="preserve"> </w:t>
      </w:r>
    </w:p>
    <w:bookmarkStart w:id="0" w:name="_GoBack"/>
    <w:bookmarkEnd w:id="0"/>
    <w:p w:rsidR="0014378B" w:rsidRDefault="00C47196" w:rsidP="0014378B">
      <w:r>
        <w:fldChar w:fldCharType="begin"/>
      </w:r>
      <w:r>
        <w:instrText xml:space="preserve"> HYPERLINK "http://www.interreg-central.eu/Content.Node/NUCLEI.html" </w:instrText>
      </w:r>
      <w:r>
        <w:fldChar w:fldCharType="separate"/>
      </w:r>
      <w:r w:rsidR="0014378B">
        <w:rPr>
          <w:rStyle w:val="Hypertextovprepojenie"/>
        </w:rPr>
        <w:t>http://www.interreg-central.eu/Content.Node/NUCLEI.html</w:t>
      </w:r>
      <w:r>
        <w:rPr>
          <w:rStyle w:val="Hypertextovprepojenie"/>
        </w:rPr>
        <w:fldChar w:fldCharType="end"/>
      </w:r>
    </w:p>
    <w:p w:rsidR="0014378B" w:rsidRDefault="0014378B" w:rsidP="0014378B"/>
    <w:p w:rsidR="00BA2EE5" w:rsidRDefault="00BA2EE5" w:rsidP="00BA2EE5">
      <w:pPr>
        <w:rPr>
          <w:b/>
          <w:color w:val="FF0000"/>
          <w:sz w:val="24"/>
          <w:szCs w:val="24"/>
        </w:rPr>
      </w:pPr>
    </w:p>
    <w:p w:rsidR="00BA2EE5" w:rsidRDefault="00BA2EE5" w:rsidP="00BA2EE5">
      <w:pPr>
        <w:rPr>
          <w:b/>
          <w:color w:val="FF0000"/>
          <w:sz w:val="24"/>
          <w:szCs w:val="24"/>
        </w:rPr>
      </w:pPr>
    </w:p>
    <w:p w:rsidR="00BA2EE5" w:rsidRDefault="00BA2EE5" w:rsidP="00BA2EE5"/>
    <w:sectPr w:rsidR="00BA2EE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C33" w:rsidRDefault="005A7C33" w:rsidP="00FB11F8">
      <w:pPr>
        <w:spacing w:after="0" w:line="240" w:lineRule="auto"/>
      </w:pPr>
      <w:r>
        <w:separator/>
      </w:r>
    </w:p>
  </w:endnote>
  <w:endnote w:type="continuationSeparator" w:id="0">
    <w:p w:rsidR="005A7C33" w:rsidRDefault="005A7C33" w:rsidP="00FB1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31288F" w:rsidP="0031288F">
    <w:pPr>
      <w:pStyle w:val="Pta"/>
      <w:jc w:val="center"/>
    </w:pPr>
    <w:r>
      <w:t>Národný kontaktný bod</w:t>
    </w:r>
    <w:r w:rsidR="00FB11F8">
      <w:t>: Úrad vlády SR</w:t>
    </w:r>
  </w:p>
  <w:p w:rsidR="0031288F" w:rsidRDefault="00C47196" w:rsidP="0031288F">
    <w:pPr>
      <w:pStyle w:val="Pta"/>
      <w:jc w:val="center"/>
    </w:pPr>
    <w:hyperlink r:id="rId1" w:history="1">
      <w:r w:rsidR="0031288F" w:rsidRPr="00AA5CEE">
        <w:rPr>
          <w:rStyle w:val="Hypertextovprepojenie"/>
        </w:rPr>
        <w:t>www.centraleurope.vlada.gov.sk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C33" w:rsidRDefault="005A7C33" w:rsidP="00FB11F8">
      <w:pPr>
        <w:spacing w:after="0" w:line="240" w:lineRule="auto"/>
      </w:pPr>
      <w:r>
        <w:separator/>
      </w:r>
    </w:p>
  </w:footnote>
  <w:footnote w:type="continuationSeparator" w:id="0">
    <w:p w:rsidR="005A7C33" w:rsidRDefault="005A7C33" w:rsidP="00FB1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FB11F8">
    <w:pPr>
      <w:pStyle w:val="Hlavika"/>
    </w:pPr>
    <w:r>
      <w:rPr>
        <w:noProof/>
        <w:lang w:eastAsia="sk-SK"/>
      </w:rPr>
      <w:drawing>
        <wp:inline distT="0" distB="0" distL="0" distR="0" wp14:anchorId="0EFD818E" wp14:editId="2E5FDE0F">
          <wp:extent cx="2914650" cy="744790"/>
          <wp:effectExtent l="0" t="0" r="0" b="0"/>
          <wp:docPr id="1" name="Obrázok 1" descr="C:\Users\heriban\Desktop\Prezentacie borik 26.9\logo central euro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heriban\Desktop\Prezentacie borik 26.9\logo central euro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9483" cy="779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  <w:r>
      <w:rPr>
        <w:noProof/>
        <w:lang w:eastAsia="sk-SK"/>
      </w:rPr>
      <w:drawing>
        <wp:inline distT="0" distB="0" distL="0" distR="0" wp14:anchorId="69F7420B" wp14:editId="4DAD872C">
          <wp:extent cx="2512080" cy="747395"/>
          <wp:effectExtent l="0" t="0" r="2540" b="0"/>
          <wp:docPr id="3" name="Obrázok 3" descr="C:\Users\heriban\Desktop\Prezentacie borik 26.9\logo UV S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eriban\Desktop\Prezentacie borik 26.9\logo UV S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4056" cy="786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0"/>
    <w:rsid w:val="0014378B"/>
    <w:rsid w:val="0031288F"/>
    <w:rsid w:val="00435E5E"/>
    <w:rsid w:val="005A7C33"/>
    <w:rsid w:val="0064012A"/>
    <w:rsid w:val="007C3A00"/>
    <w:rsid w:val="0099229B"/>
    <w:rsid w:val="009C1B60"/>
    <w:rsid w:val="00BA2EE5"/>
    <w:rsid w:val="00C34A06"/>
    <w:rsid w:val="00C47196"/>
    <w:rsid w:val="00E50DCC"/>
    <w:rsid w:val="00F07E27"/>
    <w:rsid w:val="00FB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439AFE"/>
  <w15:docId w15:val="{4B2752E3-2CFA-4A9E-A3BC-84411F99D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4378B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11F8"/>
  </w:style>
  <w:style w:type="paragraph" w:styleId="Pta">
    <w:name w:val="footer"/>
    <w:basedOn w:val="Normlny"/>
    <w:link w:val="Pt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11F8"/>
  </w:style>
  <w:style w:type="character" w:styleId="Hypertextovprepojenie">
    <w:name w:val="Hyperlink"/>
    <w:basedOn w:val="Predvolenpsmoodseku"/>
    <w:uiPriority w:val="99"/>
    <w:unhideWhenUsed/>
    <w:rsid w:val="0031288F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50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50D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0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entraleurope.vlada.gov.sk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Heriban Peter</dc:creator>
  <cp:lastModifiedBy>Heriban Peter</cp:lastModifiedBy>
  <cp:revision>4</cp:revision>
  <dcterms:created xsi:type="dcterms:W3CDTF">2018-05-24T13:28:00Z</dcterms:created>
  <dcterms:modified xsi:type="dcterms:W3CDTF">2018-05-30T06:39:00Z</dcterms:modified>
</cp:coreProperties>
</file>